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AE" w:rsidRPr="00AF5BE7" w:rsidRDefault="009B40AE" w:rsidP="00AF5BE7">
      <w:pPr>
        <w:rPr>
          <w:rFonts w:ascii="Arial" w:hAnsi="Arial" w:cs="Arial"/>
          <w:color w:val="555555"/>
          <w:sz w:val="30"/>
          <w:szCs w:val="30"/>
          <w:shd w:val="clear" w:color="auto" w:fill="FFFFFF"/>
        </w:rPr>
      </w:pPr>
    </w:p>
    <w:p w:rsidR="00906262" w:rsidRPr="00145DD1" w:rsidRDefault="00906262" w:rsidP="009B40AE">
      <w:pPr>
        <w:spacing w:after="0" w:line="240" w:lineRule="auto"/>
        <w:rPr>
          <w:rFonts w:ascii="Arial" w:hAnsi="Arial" w:cs="Arial"/>
          <w:color w:val="555555"/>
          <w:shd w:val="clear" w:color="auto" w:fill="FFFFFF"/>
        </w:rPr>
      </w:pP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555555"/>
          <w:sz w:val="24"/>
          <w:szCs w:val="24"/>
          <w:shd w:val="clear" w:color="auto" w:fill="FFFFFF"/>
        </w:rPr>
        <w:tab/>
      </w:r>
      <w:r w:rsidR="0054195D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       </w:t>
      </w:r>
      <w:r w:rsidRPr="00145DD1">
        <w:rPr>
          <w:rFonts w:ascii="Arial" w:hAnsi="Arial" w:cs="Arial"/>
          <w:color w:val="555555"/>
          <w:shd w:val="clear" w:color="auto" w:fill="FFFFFF"/>
        </w:rPr>
        <w:tab/>
        <w:t xml:space="preserve"> </w:t>
      </w:r>
    </w:p>
    <w:p w:rsidR="009B40AE" w:rsidRPr="0048783C" w:rsidRDefault="009B40AE" w:rsidP="009B40AE">
      <w:pPr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</w:t>
      </w:r>
      <w:r w:rsidR="0048783C" w:rsidRPr="0048783C">
        <w:rPr>
          <w:rFonts w:ascii="Times New Roman" w:hAnsi="Times New Roman" w:cs="Times New Roman"/>
        </w:rPr>
        <w:t xml:space="preserve">      </w:t>
      </w:r>
      <w:r w:rsidRPr="0048783C">
        <w:rPr>
          <w:rFonts w:ascii="Times New Roman" w:hAnsi="Times New Roman" w:cs="Times New Roman"/>
        </w:rPr>
        <w:t xml:space="preserve">   Приложение 3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48783C">
        <w:rPr>
          <w:rFonts w:ascii="Times New Roman" w:hAnsi="Times New Roman" w:cs="Times New Roman"/>
        </w:rPr>
        <w:t xml:space="preserve">                </w:t>
      </w:r>
      <w:r w:rsidRPr="0048783C">
        <w:rPr>
          <w:rFonts w:ascii="Times New Roman" w:hAnsi="Times New Roman" w:cs="Times New Roman"/>
        </w:rPr>
        <w:t xml:space="preserve">   к Постановлению главы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   </w:t>
      </w:r>
      <w:r w:rsidR="0048783C" w:rsidRPr="0048783C">
        <w:rPr>
          <w:rFonts w:ascii="Times New Roman" w:hAnsi="Times New Roman" w:cs="Times New Roman"/>
        </w:rPr>
        <w:t xml:space="preserve">    </w:t>
      </w:r>
      <w:r w:rsidRPr="0048783C">
        <w:rPr>
          <w:rFonts w:ascii="Times New Roman" w:hAnsi="Times New Roman" w:cs="Times New Roman"/>
        </w:rPr>
        <w:t xml:space="preserve">      АМС </w:t>
      </w:r>
      <w:proofErr w:type="spellStart"/>
      <w:r w:rsidRPr="0048783C">
        <w:rPr>
          <w:rFonts w:ascii="Times New Roman" w:hAnsi="Times New Roman" w:cs="Times New Roman"/>
        </w:rPr>
        <w:t>г.Беслана</w:t>
      </w:r>
      <w:proofErr w:type="spellEnd"/>
      <w:r w:rsidRPr="0048783C">
        <w:rPr>
          <w:rFonts w:ascii="Times New Roman" w:hAnsi="Times New Roman" w:cs="Times New Roman"/>
        </w:rPr>
        <w:t xml:space="preserve">               </w:t>
      </w:r>
    </w:p>
    <w:p w:rsidR="009B40AE" w:rsidRPr="0048783C" w:rsidRDefault="009B40AE" w:rsidP="009B40AE">
      <w:pPr>
        <w:spacing w:after="0"/>
        <w:rPr>
          <w:rFonts w:ascii="Times New Roman" w:hAnsi="Times New Roman" w:cs="Times New Roman"/>
        </w:rPr>
      </w:pPr>
      <w:r w:rsidRPr="004878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48783C" w:rsidRPr="0048783C">
        <w:rPr>
          <w:rFonts w:ascii="Times New Roman" w:hAnsi="Times New Roman" w:cs="Times New Roman"/>
        </w:rPr>
        <w:t xml:space="preserve">   </w:t>
      </w:r>
      <w:r w:rsidR="0048783C">
        <w:rPr>
          <w:rFonts w:ascii="Times New Roman" w:hAnsi="Times New Roman" w:cs="Times New Roman"/>
        </w:rPr>
        <w:t xml:space="preserve">         </w:t>
      </w:r>
      <w:r w:rsidR="0048783C" w:rsidRPr="0048783C">
        <w:rPr>
          <w:rFonts w:ascii="Times New Roman" w:hAnsi="Times New Roman" w:cs="Times New Roman"/>
        </w:rPr>
        <w:t xml:space="preserve"> </w:t>
      </w:r>
      <w:r w:rsidRPr="0048783C">
        <w:rPr>
          <w:rFonts w:ascii="Times New Roman" w:hAnsi="Times New Roman" w:cs="Times New Roman"/>
        </w:rPr>
        <w:t xml:space="preserve">  </w:t>
      </w:r>
      <w:r w:rsidR="00815CFE" w:rsidRPr="0048783C">
        <w:rPr>
          <w:rFonts w:ascii="Times New Roman" w:hAnsi="Times New Roman" w:cs="Times New Roman"/>
        </w:rPr>
        <w:t xml:space="preserve"> от 28</w:t>
      </w:r>
      <w:r w:rsidR="00275499" w:rsidRPr="0048783C">
        <w:rPr>
          <w:rFonts w:ascii="Times New Roman" w:hAnsi="Times New Roman" w:cs="Times New Roman"/>
        </w:rPr>
        <w:t xml:space="preserve"> февраля 2019 № 59</w:t>
      </w:r>
    </w:p>
    <w:p w:rsidR="00145DD1" w:rsidRPr="00145DD1" w:rsidRDefault="00145DD1" w:rsidP="00145DD1"/>
    <w:p w:rsidR="000F4BBE" w:rsidRPr="00145DD1" w:rsidRDefault="00906262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ab/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0F4BBE" w:rsidRPr="00145DD1">
        <w:rPr>
          <w:rFonts w:ascii="Arial" w:hAnsi="Arial" w:cs="Arial"/>
          <w:color w:val="555555"/>
          <w:shd w:val="clear" w:color="auto" w:fill="FFFFFF"/>
        </w:rPr>
        <w:t xml:space="preserve"> Реестр мест (площадок) накопления твердых коммунальных отходов, расположенных на территории </w:t>
      </w:r>
    </w:p>
    <w:p w:rsidR="000F4BBE" w:rsidRPr="00145DD1" w:rsidRDefault="000F4BBE" w:rsidP="00B03C63">
      <w:pPr>
        <w:spacing w:after="0"/>
        <w:rPr>
          <w:rFonts w:ascii="Arial" w:hAnsi="Arial" w:cs="Arial"/>
          <w:color w:val="555555"/>
          <w:shd w:val="clear" w:color="auto" w:fill="FFFFFF"/>
        </w:rPr>
      </w:pPr>
      <w:r w:rsidRPr="00145DD1">
        <w:rPr>
          <w:rFonts w:ascii="Arial" w:hAnsi="Arial" w:cs="Arial"/>
          <w:color w:val="555555"/>
          <w:shd w:val="clear" w:color="auto" w:fill="FFFFFF"/>
        </w:rPr>
        <w:t xml:space="preserve">                                         </w:t>
      </w:r>
      <w:r w:rsidR="00145DD1" w:rsidRPr="00145DD1">
        <w:rPr>
          <w:rFonts w:ascii="Arial" w:hAnsi="Arial" w:cs="Arial"/>
          <w:color w:val="555555"/>
          <w:shd w:val="clear" w:color="auto" w:fill="FFFFFF"/>
        </w:rPr>
        <w:t xml:space="preserve">   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810380">
        <w:rPr>
          <w:rFonts w:ascii="Arial" w:hAnsi="Arial" w:cs="Arial"/>
          <w:color w:val="555555"/>
          <w:shd w:val="clear" w:color="auto" w:fill="FFFFFF"/>
        </w:rPr>
        <w:t xml:space="preserve"> 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</w:t>
      </w:r>
      <w:r w:rsidR="00DB1151">
        <w:rPr>
          <w:rFonts w:ascii="Arial" w:hAnsi="Arial" w:cs="Arial"/>
          <w:color w:val="555555"/>
          <w:shd w:val="clear" w:color="auto" w:fill="FFFFFF"/>
        </w:rPr>
        <w:t xml:space="preserve">   </w:t>
      </w:r>
      <w:r w:rsidRPr="00145DD1">
        <w:rPr>
          <w:rFonts w:ascii="Arial" w:hAnsi="Arial" w:cs="Arial"/>
          <w:color w:val="555555"/>
          <w:shd w:val="clear" w:color="auto" w:fill="FFFFFF"/>
        </w:rPr>
        <w:t xml:space="preserve">    Бесланского городского поселения Правобережного района РСО-Алания</w:t>
      </w:r>
      <w:r w:rsidR="00906262" w:rsidRPr="00145DD1">
        <w:rPr>
          <w:rFonts w:ascii="Arial" w:hAnsi="Arial" w:cs="Arial"/>
          <w:color w:val="555555"/>
          <w:shd w:val="clear" w:color="auto" w:fill="FFFFFF"/>
        </w:rPr>
        <w:t xml:space="preserve">    </w:t>
      </w:r>
    </w:p>
    <w:tbl>
      <w:tblPr>
        <w:tblW w:w="14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134"/>
        <w:gridCol w:w="1257"/>
        <w:gridCol w:w="18"/>
        <w:gridCol w:w="1843"/>
        <w:gridCol w:w="1094"/>
        <w:gridCol w:w="8"/>
        <w:gridCol w:w="726"/>
        <w:gridCol w:w="13"/>
        <w:gridCol w:w="857"/>
        <w:gridCol w:w="7"/>
        <w:gridCol w:w="831"/>
        <w:gridCol w:w="20"/>
        <w:gridCol w:w="1000"/>
        <w:gridCol w:w="23"/>
        <w:gridCol w:w="1073"/>
        <w:gridCol w:w="23"/>
        <w:gridCol w:w="2830"/>
        <w:gridCol w:w="51"/>
        <w:gridCol w:w="13"/>
      </w:tblGrid>
      <w:tr w:rsidR="006C2267" w:rsidTr="006C2267">
        <w:trPr>
          <w:gridAfter w:val="1"/>
          <w:wAfter w:w="13" w:type="dxa"/>
          <w:trHeight w:val="770"/>
        </w:trPr>
        <w:tc>
          <w:tcPr>
            <w:tcW w:w="675" w:type="dxa"/>
            <w:vMerge w:val="restart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№</w:t>
            </w:r>
          </w:p>
          <w:p w:rsidR="006C2267" w:rsidRPr="00B03C63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п/п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Pr="000F4BBE" w:rsidRDefault="006C2267" w:rsidP="000F4BBE">
            <w:pPr>
              <w:ind w:left="8003"/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gridSpan w:val="4"/>
          </w:tcPr>
          <w:p w:rsidR="006C2267" w:rsidRDefault="006C2267" w:rsidP="00B03C63">
            <w:pPr>
              <w:spacing w:line="240" w:lineRule="auto"/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 о нахождении мест (площадок)</w:t>
            </w:r>
          </w:p>
          <w:p w:rsidR="006C2267" w:rsidRPr="00B03C63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накопления твердых коммунальных отходов</w:t>
            </w:r>
          </w:p>
        </w:tc>
        <w:tc>
          <w:tcPr>
            <w:tcW w:w="4556" w:type="dxa"/>
            <w:gridSpan w:val="9"/>
          </w:tcPr>
          <w:p w:rsidR="006C2267" w:rsidRPr="00B03C63" w:rsidRDefault="006C2267" w:rsidP="000F4BBE">
            <w:pPr>
              <w:ind w:left="8003"/>
              <w:rPr>
                <w:rFonts w:ascii="Arial" w:hAnsi="Arial" w:cs="Arial"/>
                <w:color w:val="555555"/>
                <w:shd w:val="clear" w:color="auto" w:fill="FFFFFF"/>
              </w:rPr>
            </w:pPr>
          </w:p>
          <w:p w:rsidR="006C2267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03C6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 технических характеристиках мест</w:t>
            </w:r>
          </w:p>
          <w:p w:rsidR="006C2267" w:rsidRPr="00B03C63" w:rsidRDefault="006C2267" w:rsidP="00B03C63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(площадок) накопления ТКО</w:t>
            </w:r>
          </w:p>
        </w:tc>
        <w:tc>
          <w:tcPr>
            <w:tcW w:w="1119" w:type="dxa"/>
            <w:gridSpan w:val="3"/>
            <w:vMerge w:val="restart"/>
          </w:tcPr>
          <w:p w:rsidR="006C2267" w:rsidRDefault="006C2267" w:rsidP="008718CE">
            <w:pPr>
              <w:spacing w:after="0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8718CE" w:rsidRDefault="006C2267" w:rsidP="008718C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Данные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об источниках образования ТКО</w:t>
            </w: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 w:val="restart"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sz w:val="20"/>
                <w:szCs w:val="20"/>
              </w:rPr>
            </w:pPr>
            <w:r w:rsidRPr="008718CE">
              <w:rPr>
                <w:sz w:val="20"/>
                <w:szCs w:val="20"/>
              </w:rPr>
              <w:t>Данные</w:t>
            </w:r>
            <w:r>
              <w:rPr>
                <w:sz w:val="20"/>
                <w:szCs w:val="20"/>
              </w:rPr>
              <w:t xml:space="preserve"> о собственниках мест (площадок) накопления ТКО</w:t>
            </w:r>
          </w:p>
          <w:p w:rsidR="006C2267" w:rsidRPr="008718CE" w:rsidRDefault="006C2267" w:rsidP="002F1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(Для </w:t>
            </w:r>
            <w:proofErr w:type="spellStart"/>
            <w:proofErr w:type="gramStart"/>
            <w:r>
              <w:rPr>
                <w:sz w:val="20"/>
                <w:szCs w:val="20"/>
              </w:rPr>
              <w:t>юр.лиц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полное наименование, номер ЕГРЮЛ, фактический адрес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8718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Для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ИП- ФИО, ОГРН, адрес регистрации по месту жительства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Для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лиц – ФИО, серия, номер, дата выдачи паспорта и иного документа, адрес регистрации, к/телефон)</w:t>
            </w: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6C2267" w:rsidTr="006C2267">
        <w:trPr>
          <w:gridAfter w:val="1"/>
          <w:wAfter w:w="13" w:type="dxa"/>
          <w:trHeight w:val="612"/>
        </w:trPr>
        <w:tc>
          <w:tcPr>
            <w:tcW w:w="675" w:type="dxa"/>
            <w:vMerge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 w:val="restart"/>
          </w:tcPr>
          <w:p w:rsidR="006C2267" w:rsidRPr="00006E1D" w:rsidRDefault="006C2267" w:rsidP="000F4BBE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Наименования населенного пункта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/>
          <w:p w:rsidR="006C2267" w:rsidRDefault="006C2267" w:rsidP="000F4BBE"/>
          <w:p w:rsidR="006C2267" w:rsidRPr="000F4BBE" w:rsidRDefault="006C2267" w:rsidP="000F4BBE"/>
        </w:tc>
        <w:tc>
          <w:tcPr>
            <w:tcW w:w="1134" w:type="dxa"/>
            <w:vMerge w:val="restart"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контейнерной площадки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 w:val="restart"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Адрес обслуживаемых домов (названия улиц)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 w:val="restart"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006E1D" w:rsidRDefault="006C2267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Географические координаты площадки</w:t>
            </w:r>
          </w:p>
        </w:tc>
        <w:tc>
          <w:tcPr>
            <w:tcW w:w="1094" w:type="dxa"/>
            <w:vMerge w:val="restart"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Pr="005B6914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5B691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Покрытие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(грунт, бетон,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асфальт,иное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 w:val="restart"/>
          </w:tcPr>
          <w:p w:rsidR="006C2267" w:rsidRPr="008718CE" w:rsidRDefault="006C2267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8718CE" w:rsidRDefault="006C2267" w:rsidP="000F4BB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Площадь 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2715" w:type="dxa"/>
            <w:gridSpan w:val="5"/>
          </w:tcPr>
          <w:p w:rsidR="006C2267" w:rsidRPr="008718CE" w:rsidRDefault="006C2267" w:rsidP="002F11B5">
            <w:pPr>
              <w:ind w:left="8003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</w:t>
            </w:r>
          </w:p>
          <w:p w:rsidR="006C2267" w:rsidRPr="008718CE" w:rsidRDefault="006C2267" w:rsidP="002F11B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Количество контейнеров с указанием объема</w:t>
            </w:r>
          </w:p>
        </w:tc>
        <w:tc>
          <w:tcPr>
            <w:tcW w:w="1119" w:type="dxa"/>
            <w:gridSpan w:val="3"/>
            <w:vMerge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6C2267" w:rsidTr="006C2267">
        <w:trPr>
          <w:gridAfter w:val="1"/>
          <w:wAfter w:w="13" w:type="dxa"/>
          <w:trHeight w:val="2620"/>
        </w:trPr>
        <w:tc>
          <w:tcPr>
            <w:tcW w:w="675" w:type="dxa"/>
            <w:vMerge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4" w:type="dxa"/>
            <w:vMerge/>
          </w:tcPr>
          <w:p w:rsidR="006C2267" w:rsidRDefault="006C2267" w:rsidP="000F4BBE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7" w:type="dxa"/>
            <w:gridSpan w:val="3"/>
            <w:vMerge/>
          </w:tcPr>
          <w:p w:rsidR="006C2267" w:rsidRDefault="006C2267" w:rsidP="002F11B5">
            <w:pPr>
              <w:ind w:left="8003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7" w:type="dxa"/>
          </w:tcPr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Размещенные,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8" w:type="dxa"/>
            <w:gridSpan w:val="3"/>
          </w:tcPr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Планируемые к размещению,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шт</w:t>
            </w:r>
            <w:proofErr w:type="spellEnd"/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00" w:type="dxa"/>
          </w:tcPr>
          <w:p w:rsidR="006C2267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Объем</w:t>
            </w:r>
          </w:p>
          <w:p w:rsidR="006C2267" w:rsidRPr="008718CE" w:rsidRDefault="006C226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2F11B5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9" w:type="dxa"/>
            <w:gridSpan w:val="3"/>
            <w:vMerge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1" w:type="dxa"/>
            <w:gridSpan w:val="2"/>
            <w:vMerge/>
            <w:shd w:val="clear" w:color="auto" w:fill="auto"/>
          </w:tcPr>
          <w:p w:rsidR="006C2267" w:rsidRDefault="006C2267" w:rsidP="000F4BBE">
            <w:pPr>
              <w:ind w:left="3728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</w:tr>
      <w:tr w:rsidR="000F4BBE" w:rsidTr="006C2267">
        <w:trPr>
          <w:gridAfter w:val="2"/>
          <w:wAfter w:w="64" w:type="dxa"/>
          <w:trHeight w:val="245"/>
        </w:trPr>
        <w:tc>
          <w:tcPr>
            <w:tcW w:w="14283" w:type="dxa"/>
            <w:gridSpan w:val="19"/>
          </w:tcPr>
          <w:p w:rsidR="000F4BBE" w:rsidRPr="0054195D" w:rsidRDefault="0054195D" w:rsidP="000F4BBE">
            <w:pPr>
              <w:ind w:left="-94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  <w:lastRenderedPageBreak/>
              <w:t xml:space="preserve">                                                                                          </w:t>
            </w:r>
            <w:proofErr w:type="spellStart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>Бесланское</w:t>
            </w:r>
            <w:proofErr w:type="spellEnd"/>
            <w:r w:rsidRPr="0054195D">
              <w:rPr>
                <w:rFonts w:ascii="Arial" w:hAnsi="Arial" w:cs="Arial"/>
                <w:color w:val="555555"/>
                <w:shd w:val="clear" w:color="auto" w:fill="FFFFFF"/>
              </w:rPr>
              <w:t xml:space="preserve"> городское поселение   </w:t>
            </w:r>
          </w:p>
        </w:tc>
      </w:tr>
      <w:tr w:rsidR="006C2267" w:rsidTr="00E75810">
        <w:trPr>
          <w:trHeight w:val="10622"/>
        </w:trPr>
        <w:tc>
          <w:tcPr>
            <w:tcW w:w="675" w:type="dxa"/>
          </w:tcPr>
          <w:p w:rsidR="006C2267" w:rsidRDefault="006C2267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</w:t>
            </w:r>
          </w:p>
          <w:p w:rsidR="006C2267" w:rsidRPr="00727E4B" w:rsidRDefault="006C2267" w:rsidP="00727E4B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A4075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</w:t>
            </w:r>
          </w:p>
          <w:p w:rsidR="006C2267" w:rsidRPr="00D7187A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D718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22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33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41</w:t>
            </w: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42</w:t>
            </w:r>
          </w:p>
          <w:p w:rsidR="006C2267" w:rsidRDefault="006C2267" w:rsidP="00EA4075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55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59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66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69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77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88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94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99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104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109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113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119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121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126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127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128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133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134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135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136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137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138</w:t>
            </w: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C33B0">
            <w:pPr>
              <w:spacing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139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140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141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142</w:t>
            </w: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143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144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145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146</w:t>
            </w: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149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152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158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159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165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168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169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175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179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185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188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189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190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191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192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193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194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195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196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197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198</w:t>
            </w: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199</w:t>
            </w: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200</w:t>
            </w: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201</w:t>
            </w: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202</w:t>
            </w: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203</w:t>
            </w: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204</w:t>
            </w: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205</w:t>
            </w: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206</w:t>
            </w:r>
          </w:p>
          <w:p w:rsidR="00D11936" w:rsidRDefault="00D1193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57D9E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E228E" w:rsidRDefault="00D11936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207</w:t>
            </w: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208</w:t>
            </w:r>
          </w:p>
          <w:p w:rsidR="00CE228E" w:rsidRDefault="00CE228E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7675F4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209</w:t>
            </w: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210</w:t>
            </w: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AE7FC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08B" w:rsidRDefault="0043638B" w:rsidP="00CE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  <w:p w:rsidR="00C1708B" w:rsidRDefault="00C1708B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C1708B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  <w:p w:rsidR="00C1708B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AE319F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AE319F" w:rsidRDefault="00AE319F" w:rsidP="00CE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C1708B" w:rsidP="00AE31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AE319F">
              <w:rPr>
                <w:rFonts w:ascii="Arial" w:hAnsi="Arial" w:cs="Arial"/>
                <w:sz w:val="20"/>
                <w:szCs w:val="20"/>
              </w:rPr>
              <w:t>3</w:t>
            </w:r>
            <w:r w:rsidR="004363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D7F01" w:rsidRDefault="00FD7F01" w:rsidP="00AE319F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332" w:rsidRDefault="00FD7F01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  <w:p w:rsidR="00F45332" w:rsidRDefault="00F45332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45332" w:rsidRDefault="00F45332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90F" w:rsidRDefault="00F45332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="00E758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85590F" w:rsidRDefault="0085590F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90F" w:rsidRDefault="0085590F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85590F" w:rsidRDefault="0085590F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85590F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  <w:r w:rsidR="00E75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  <w:r w:rsidR="00E75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63A9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AC63A9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  <w:r w:rsidR="00E75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FD3BC3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D6029B" w:rsidRDefault="00FD3BC3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  <w:r w:rsidR="004363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6029B" w:rsidRDefault="00D6029B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D6029B" w:rsidRDefault="00D6029B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D6029B" w:rsidRDefault="00D6029B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CE228E" w:rsidRDefault="00D6029B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  <w:r w:rsidR="004363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32AA0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AA0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AA0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AA0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AA0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AA0" w:rsidRPr="00CE228E" w:rsidRDefault="00932AA0" w:rsidP="00F453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851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г.Беслан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54195D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пер.Лермонтова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7247E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ул.Ленина,72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ул.Ленина,15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ул.Ленина,14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угол улиц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ул.Сигова,52 «а»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ул.Сигова,52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ул.Коминтерна130а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ул.Коминтерна130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ул.Коминтерна128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ул.Первомайская,163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ул.Окружная,1 «а»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ул.Красноармеймкая,1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ул.Иристонская,86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пер.Котовского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ул.Гагарина,13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ул.Чкалова,97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ул.З.Джибилова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Ж/Д дома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пер.Пирогова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пер.Пирогова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,3</w:t>
            </w:r>
          </w:p>
          <w:p w:rsidR="006C2267" w:rsidRPr="00200B84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49</w:t>
            </w:r>
          </w:p>
          <w:p w:rsidR="006C2267" w:rsidRPr="00200B84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 Дзарахохова,21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ул.Дзарахохова,39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пер.Хлебный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,3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 Марта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ул.Гагарина,55</w:t>
            </w:r>
          </w:p>
          <w:p w:rsidR="006C2267" w:rsidRDefault="006C2267" w:rsidP="007247E5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пер.Революции</w:t>
            </w:r>
            <w:proofErr w:type="spellEnd"/>
            <w:proofErr w:type="gramEnd"/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пер.Революции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,12</w:t>
            </w:r>
          </w:p>
          <w:p w:rsidR="006C2267" w:rsidRPr="00DB5A4B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угол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Гагарина-Д</w:t>
            </w:r>
            <w:r w:rsidRPr="00DB5A4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зарахохова</w:t>
            </w:r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ул.Окружная,7</w:t>
            </w:r>
          </w:p>
          <w:p w:rsidR="006C2267" w:rsidRDefault="006C2267" w:rsidP="00200B8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ул.З.Джи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билова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34</w:t>
            </w: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пер.Школьный</w:t>
            </w:r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,63</w:t>
            </w: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ул.Батагова</w:t>
            </w:r>
            <w:proofErr w:type="spellEnd"/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ул.Джибилова,11</w:t>
            </w: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ул.Героев,99</w:t>
            </w: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BA3BFD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«б»</w:t>
            </w: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39 «а»</w:t>
            </w: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A63B8F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18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ул.Плиева,16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ул.Плиева,19</w:t>
            </w: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DE309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7D5F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ул.Плиев</w:t>
            </w:r>
            <w:proofErr w:type="spellEnd"/>
          </w:p>
          <w:p w:rsidR="007D5F83" w:rsidRPr="007D5F83" w:rsidRDefault="006C2267" w:rsidP="007D5F8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а,7</w:t>
            </w:r>
          </w:p>
          <w:p w:rsidR="007D5F83" w:rsidRDefault="007D5F83" w:rsidP="007D5F8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D5F83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ва,17</w:t>
            </w:r>
          </w:p>
          <w:p w:rsidR="006C2267" w:rsidRDefault="006C2267" w:rsidP="0096005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ул.Маркова,16</w:t>
            </w:r>
          </w:p>
          <w:p w:rsidR="006C2267" w:rsidRDefault="006C2267" w:rsidP="0096005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</w:t>
            </w:r>
          </w:p>
          <w:p w:rsidR="006C2267" w:rsidRDefault="006C2267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7245C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ул.Привокзальная,15</w:t>
            </w: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ул.Привокзальная,3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пер.Кооперативный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пер.Клокадского</w:t>
            </w:r>
            <w:proofErr w:type="spellEnd"/>
            <w:proofErr w:type="gram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ул.Интернациональная</w:t>
            </w:r>
            <w:proofErr w:type="spell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ул.Бесланская,30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ул.Бр.Ногаевых,46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ул.Героев,51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пер.Пион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ерский</w:t>
            </w:r>
            <w:proofErr w:type="spellEnd"/>
            <w:proofErr w:type="gramEnd"/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ул.Фриева,д.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ул.Вокзальная,1</w:t>
            </w:r>
          </w:p>
          <w:p w:rsidR="006C2267" w:rsidRDefault="006C2267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пер.Крайний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,4</w:t>
            </w:r>
          </w:p>
          <w:p w:rsidR="006C2267" w:rsidRDefault="006C2267" w:rsidP="004E1ABB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ул.Вокзальная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178</w:t>
            </w:r>
            <w:proofErr w:type="gramEnd"/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83F6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ул.Ленина,101</w:t>
            </w:r>
          </w:p>
          <w:p w:rsidR="006C2267" w:rsidRDefault="006C2267" w:rsidP="00E00200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ул.Фриева,33 «б»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ул.Ленина,70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ул.Менделеева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12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«ж»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ул.Плиева,22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ул.Котовского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ул..Широкая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,62,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39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ул.Темирязева,4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ул.Орджоникидзе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43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ул.Иристонская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73</w:t>
            </w:r>
            <w:proofErr w:type="gram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ул.Бзарова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ул.Островского,3</w:t>
            </w: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ул.Чкалова,95</w:t>
            </w: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5B33B7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107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ул.Дзарахохова,66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ул.Фриева,59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ул.Бесланская,26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ул.Бесланская,24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пер.Пионерский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,29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ул.Лермонтова,11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ул.Комсомольская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,4 «а»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ул.Набережная,3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90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54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ул.Пирогова,6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пер.Хлебный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ул.Пищевиков,9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ул.Победы,104</w:t>
            </w: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ул.Победы,65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ул.Победы,65 «б»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ул.Окружная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ул.Суворова,5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ул.Суворова,10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ул.Недвижая,33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Гагарина-Хлебный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ул.Гагарина,1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Дзарахох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ова-Пищевиков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ул.Дзарахохова,21</w:t>
            </w: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Дзарахохова-8-е Марта</w:t>
            </w:r>
          </w:p>
          <w:p w:rsidR="006C2267" w:rsidRDefault="006C2267" w:rsidP="002A1EED">
            <w:pPr>
              <w:spacing w:after="0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ул.Дзарахохова,35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Коминтерна-Пирогова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пер.Школьный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,39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-Кирова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Мира-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Кооперативный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ул.Маркова,12 (за корпусом)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ул.Маркова,24 (за корпусом)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Героев-Маркова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ул.Победы,100 (за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маг.Белла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ул.Победы,65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 в р-не Мелькомбината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ул.Победы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-Бесланская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Нартовская-Бр.Торчиновых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-Ленина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ул.Маркова,8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ул.Ленина,7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ул.Мира,12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ва,20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пер.Кооперативный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,15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перекресток Коминтерна-Жуковского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ул.Коминтерна,84 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40 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ул.Коминтерна,24 (напротив)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ул.Коминтерна,6</w:t>
            </w:r>
          </w:p>
          <w:p w:rsidR="006C2267" w:rsidRDefault="006C2267" w:rsidP="00E11F6D">
            <w:pPr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перекресток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Суворова-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Недвижая</w:t>
            </w:r>
            <w:proofErr w:type="spellEnd"/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 «Б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2»(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напротив)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ул.Революции,17 (напротив)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     1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ул.Тараненко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35</w:t>
            </w:r>
          </w:p>
          <w:p w:rsidR="006C2267" w:rsidRDefault="006C2267" w:rsidP="007139B2">
            <w:pPr>
              <w:spacing w:after="0"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ул.Первомайская,224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ул.Карьерная,8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ул.Мотобаза,1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ул.Коминтерна,90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ул.Нартовская,40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Станция Беслан территор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ия локомотивного депо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24 «б»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Нас.пункт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ул.Ген.Плиева,20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пер.Крайний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,1 «а»</w:t>
            </w: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97E6D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33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ул.Бр.Торчиновых,57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ул.Победы,80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ул.Победы,73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24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 Коминтерна,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75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ул.Пищевиков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ул.Набережная,13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Ген. Плиева,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11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Привокзальная, 51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65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11/1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(аллея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им.Хозиева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)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 А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11 В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15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2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б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23</w:t>
            </w: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/Маркова 6/1</w:t>
            </w: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«Б»</w:t>
            </w: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«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</w:t>
            </w:r>
            <w:proofErr w:type="spellEnd"/>
          </w:p>
          <w:p w:rsidR="00FB2715" w:rsidRDefault="00FB2715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а, 25</w:t>
            </w: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906E72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 «а»</w:t>
            </w: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Ул.Ватутина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49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17</w:t>
            </w: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Ул.Суворова,6</w:t>
            </w: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Ул.Широк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 «А»</w:t>
            </w: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F51352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7675F4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 Первомайская, 224</w:t>
            </w: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 Ленина 115 </w:t>
            </w: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Гагарина 1б</w:t>
            </w: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Пещевиков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11</w:t>
            </w: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</w:t>
            </w:r>
            <w:r w:rsidR="00C170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Победы</w:t>
            </w:r>
            <w:proofErr w:type="spellEnd"/>
            <w:r w:rsidR="00C170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112</w:t>
            </w: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 Б</w:t>
            </w: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46</w:t>
            </w: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38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19</w:t>
            </w: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Ул.Совхозная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</w:t>
            </w: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</w:t>
            </w:r>
            <w:r w:rsidR="0011493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.Коминтерна</w:t>
            </w:r>
            <w:proofErr w:type="spellEnd"/>
            <w:r w:rsidR="0011493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12 «В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Ул. Окружная, д.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24,оф.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30</w:t>
            </w: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Pr="00B93C0D" w:rsidRDefault="00932AA0" w:rsidP="007675F4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 Пирогова д 3 корпус б</w:t>
            </w:r>
          </w:p>
        </w:tc>
        <w:tc>
          <w:tcPr>
            <w:tcW w:w="1257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ED3C5F" w:rsidRDefault="00ED3C5F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8810E6" w:rsidRDefault="008810E6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E53ED1">
            <w:pPr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43.1155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Долгота: 44.3202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43.19113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 Долгота 44.53341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62FC2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Широта: 43.195804</w:t>
            </w:r>
            <w:r w:rsidRPr="00C7387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С.Ш. 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Долгота: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44.547978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Широта: 43.181054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44.544976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43.191547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44.535570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43.192513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44.549716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43.195379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44.597739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43.187218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44.540135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43.193268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44.541798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0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43.206564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44.539459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0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43.203307 С.Ш.</w:t>
            </w:r>
          </w:p>
          <w:p w:rsidR="006C2267" w:rsidRPr="007E3994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44.541401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43.189948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44.535876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43.186987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44.534948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43.189962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44.505803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43.181311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44.527942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43.188252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44.538427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43.1131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44.3235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76504.34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32818.00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43.190253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44.541046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43.190781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44.552068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43.193106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44.524710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43.195658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44.504398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43.204800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44.539060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43.197742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44.512881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43.189529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44.545167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43.193078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44.524440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43.1990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44.5367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43.197318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44.513095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43.188831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44.537148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43.184763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44.552878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43.194151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44.541679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43.194200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44.541660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43.201871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44.504355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43.190586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44.544147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43.187147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44.522671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43.196682 С.Ш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44.516290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43.193444 С.Ш.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44.541305 В.Д.</w:t>
            </w: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43.193714 С.Ш.</w:t>
            </w:r>
          </w:p>
          <w:p w:rsidR="00F46E4A" w:rsidRDefault="00F46E4A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44.525756 В.Д.</w:t>
            </w: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43.195046 С.Ш.</w:t>
            </w:r>
          </w:p>
          <w:p w:rsidR="00445897" w:rsidRDefault="00445897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44.545533 В.Д.</w:t>
            </w: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43.203726 С.Ш.</w:t>
            </w:r>
          </w:p>
          <w:p w:rsidR="00EA70C5" w:rsidRDefault="00EA70C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44.556954 В.Д.</w:t>
            </w: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Pr="00787B7C" w:rsidRDefault="00FB2715" w:rsidP="00C73876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</w:t>
            </w: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Грунт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 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Гравийно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е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Асфальтобетон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00843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E00843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Грунт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Плитка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  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Асфальт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6C2267" w:rsidRDefault="006C2267" w:rsidP="000D5C24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Бетон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F46E4A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8676C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Бетон </w:t>
            </w:r>
            <w:r w:rsidR="006C226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EA70C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FB2715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FB2715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Асфальт </w:t>
            </w:r>
          </w:p>
          <w:p w:rsidR="00137F53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137F5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3B37F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  <w:r w:rsidR="00EA70C5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A6F3D" w:rsidRDefault="009A6F3D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6267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D11936" w:rsidRDefault="00D1193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11936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  <w:r w:rsidR="00D6267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</w:t>
            </w:r>
            <w:r w:rsidR="0069651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сфальт</w:t>
            </w: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 w:rsidR="006618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сфальт</w:t>
            </w:r>
          </w:p>
          <w:p w:rsidR="0043638B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C1708B" w:rsidRDefault="00C170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C1708B" w:rsidRDefault="00C170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F45332" w:rsidRDefault="00F453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Бетон</w:t>
            </w:r>
          </w:p>
          <w:p w:rsidR="0085590F" w:rsidRDefault="0085590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</w:t>
            </w:r>
            <w:r w:rsidR="0085590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етон</w:t>
            </w: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FD3BC3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  <w:r w:rsidR="00AC63A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6029B" w:rsidRDefault="00D6029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D6029B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Асфальт </w:t>
            </w:r>
          </w:p>
          <w:p w:rsidR="00932AA0" w:rsidRDefault="00932AA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Pr="00B93C0D" w:rsidRDefault="00AC63A9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932AA0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Асфальт</w:t>
            </w:r>
          </w:p>
        </w:tc>
        <w:tc>
          <w:tcPr>
            <w:tcW w:w="726" w:type="dxa"/>
          </w:tcPr>
          <w:p w:rsidR="006C2267" w:rsidRDefault="006C226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7C79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5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9E2E5B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7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664C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 </w:t>
            </w: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4</w:t>
            </w:r>
          </w:p>
          <w:p w:rsidR="000B1ECA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137F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</w:t>
            </w: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7675F4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3C98" w:rsidRDefault="00803C98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43638B" w:rsidRDefault="004363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</w:t>
            </w:r>
          </w:p>
          <w:p w:rsidR="00C1708B" w:rsidRDefault="00C170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C1708B" w:rsidRDefault="00C170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AE319F" w:rsidRDefault="00AE319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</w:t>
            </w:r>
            <w:r w:rsidR="0085590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5590F" w:rsidRDefault="0085590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</w:t>
            </w: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D6029B" w:rsidRDefault="00D6029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932AA0" w:rsidRDefault="00932A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Pr="00B93C0D" w:rsidRDefault="00932AA0" w:rsidP="007247E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1,1</w:t>
            </w:r>
          </w:p>
        </w:tc>
        <w:tc>
          <w:tcPr>
            <w:tcW w:w="831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AF5BE7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96005F">
            <w:pPr>
              <w:spacing w:line="480" w:lineRule="auto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4560DF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</w:pPr>
          </w:p>
          <w:p w:rsidR="006C2267" w:rsidRPr="00B44400" w:rsidRDefault="006C2267" w:rsidP="00322B1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2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322B1F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6C226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0B1ECA" w:rsidRDefault="000B1ECA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</w:t>
            </w: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0B0BFA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7675F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03C98" w:rsidRDefault="00803C98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803C98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r w:rsidR="006618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43638B" w:rsidRDefault="004363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AE319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C170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45332" w:rsidRDefault="00F453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D6029B" w:rsidRDefault="00D6029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  <w:p w:rsidR="00932AA0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Pr="00B93C0D" w:rsidRDefault="00932AA0" w:rsidP="00661832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043" w:type="dxa"/>
            <w:gridSpan w:val="3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B93C0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2,25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2F28FD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0,75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3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96005F">
            <w:pPr>
              <w:spacing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3,75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2,25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ED3C5F" w:rsidRDefault="00ED3C5F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3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Pr="00243E43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93C0D" w:rsidRDefault="006C2267" w:rsidP="0066532E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40м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 w:rsidRPr="0020657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16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0,03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8м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1,5</w:t>
            </w: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9E2E5B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5,25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4,5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F45332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F45332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44400" w:rsidRDefault="006C2267" w:rsidP="00E44548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Pr="00B4440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16м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1,1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0,24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44548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0,57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0,36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0B10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0B100A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1,5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1,1</w:t>
            </w: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0,75</w:t>
            </w: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0.24</w:t>
            </w: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0B1ECA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EA70C5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0B1ECA" w:rsidRDefault="00653304" w:rsidP="00653304">
            <w:pPr>
              <w:spacing w:after="0"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4,4</w:t>
            </w:r>
          </w:p>
          <w:p w:rsidR="000B1ECA" w:rsidRDefault="00653304" w:rsidP="00653304">
            <w:pPr>
              <w:spacing w:after="0" w:line="48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8м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653304" w:rsidRDefault="00653304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FB2715" w:rsidRDefault="00FB2715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lastRenderedPageBreak/>
              <w:t xml:space="preserve">   </w:t>
            </w:r>
            <w:r w:rsidR="00137F53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0,24</w:t>
            </w: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137F53" w:rsidRDefault="00137F53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1.1</w:t>
            </w: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9A6F3D" w:rsidRDefault="009A6F3D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0.75</w:t>
            </w: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0,24</w:t>
            </w: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0,24</w:t>
            </w: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Pr="00FB2715" w:rsidRDefault="00696519" w:rsidP="009A6F3D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0,75</w:t>
            </w: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54F3C">
            <w:pPr>
              <w:spacing w:after="0" w:line="36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7675F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 м</w:t>
            </w:r>
            <w:r w:rsidR="007675F4" w:rsidRPr="007675F4">
              <w:rPr>
                <w:rFonts w:ascii="Arial" w:hAnsi="Arial" w:cs="Arial"/>
                <w:color w:val="555555"/>
                <w:sz w:val="16"/>
                <w:szCs w:val="16"/>
                <w:shd w:val="clear" w:color="auto" w:fill="FFFFFF"/>
              </w:rPr>
              <w:t>3</w:t>
            </w: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7712D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803C98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r w:rsidR="006618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0,75</w:t>
            </w: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CE228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A46F4E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</w:t>
            </w:r>
            <w:r w:rsidR="0043638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0,7 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1,1</w:t>
            </w:r>
            <w:r w:rsidR="00F45332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="00F45332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2,2</w:t>
            </w:r>
            <w:r w:rsidR="00F45332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="00F45332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F45332" w:rsidRDefault="00F4533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0,50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0,50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 xml:space="preserve">  </w:t>
            </w: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0.75</w:t>
            </w: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1,5</w:t>
            </w: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0.75</w:t>
            </w: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A46F4E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Pr="00932AA0" w:rsidRDefault="00D6029B" w:rsidP="00932AA0">
            <w:pPr>
              <w:pStyle w:val="a7"/>
              <w:numPr>
                <w:ilvl w:val="1"/>
                <w:numId w:val="1"/>
              </w:num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 w:rsidRPr="00932AA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Pr="00932AA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932AA0" w:rsidRPr="00932AA0" w:rsidRDefault="00932AA0" w:rsidP="00932AA0">
            <w:pPr>
              <w:spacing w:after="0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Pr="008F4B8B" w:rsidRDefault="00932AA0" w:rsidP="00A46F4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0,12</w:t>
            </w:r>
          </w:p>
        </w:tc>
        <w:tc>
          <w:tcPr>
            <w:tcW w:w="1073" w:type="dxa"/>
          </w:tcPr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пер.Лермонтова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,3</w:t>
            </w:r>
          </w:p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улицы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-Сталина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МКДОУ №6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52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худ.школа</w:t>
            </w:r>
            <w:proofErr w:type="spellEnd"/>
            <w:proofErr w:type="gram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ГОУ СОШ№1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МУ «СОК»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D5F83" w:rsidRDefault="007D5F83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МКДОУ №13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СББЖ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СОШ№4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МКДОУ№5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ул.Чкалова,97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МБУДО «ДМШ»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Ж/Д дома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пер.Пирогова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,1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РЭС</w:t>
            </w: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200B84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Pr="00200B84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ТЦ«</w:t>
            </w:r>
            <w:proofErr w:type="gram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Владик</w:t>
            </w:r>
            <w:proofErr w:type="spellEnd"/>
            <w:r w:rsidRPr="00200B8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E5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МКДОУ№10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МКДОУ№2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Пер.8-го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Марта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МКОУ СОШ№2</w:t>
            </w: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526C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пер.Революции</w:t>
            </w:r>
            <w:proofErr w:type="spellEnd"/>
            <w:proofErr w:type="gramEnd"/>
          </w:p>
          <w:p w:rsidR="006C2267" w:rsidRDefault="006C226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215732">
            <w:pPr>
              <w:spacing w:after="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пер.Революции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 12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ул.Гагарина,Дзарахохова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Школа-интернат </w:t>
            </w: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им.Каниди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Правобережный ОМВД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пер.Школьный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ул.Батагова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ул.Джибилова,11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Мемориал жертвам теракта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УПФР по Правобережному району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Ул.Плиева,МРИ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ФНС №3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АМС Правобережного района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УСЗН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Почта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СОШ№3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пер.Клокадского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ул.Интернациональная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МКДОУ№7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СОШ№5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Казначейство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пер.Пионерский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Учебный центр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МКОУ СОШ№7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  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178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Святилище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№12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Ж/Д станция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МКУ ФОК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ул.Мира,1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ГБОУ СОШ №8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№3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№4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№5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МКДОУ №10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ул.Темирязева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ул.Орджоникидзе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ул.Иристонская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ул.Бзарова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ул.Островского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ул.Чкалова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ул.Первомайская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ул.Бесланская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пер.Пионерский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Газпром газораспределение Беслан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МУП      ВКХ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Рынок «Восток»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«Магнит»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«ТЦ Беслан»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«Гурман»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«Гурман»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ГОРПО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Центр гемодиализа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Стадион «Пищевик»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Цалыкский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филиал федерального государственного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бюджнтного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учреждения «Управление мелиорации земель и сельскохозяйственного водоснабжения по РСО-А»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«Автозапчасти»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Ж/Д Охрана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ул.Суворова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ул.Недвижая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ул.Гагарина,Хлебный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ул.Дзарахохова,Пищевиков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ТЦ «Владик»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ул.Дзарахохова,8-е Марта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Пирогова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пер.Школьный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ул.Сигова,Кирова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ул.Мира,Кооперативный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ул.Героев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Маркова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Городское кладбище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Кладбище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Бесланская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ул.Нартовская,Бр.Торчиновых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ул.Нартовская,Ленина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ул.Маркова,8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ул.Ленина,7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«Гастроном»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Жуковского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«Анечка»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ул.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Суворова,Недвижая</w:t>
            </w:r>
            <w:proofErr w:type="spellEnd"/>
            <w:proofErr w:type="gram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ул.Революции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47 «а»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А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ул.Первомайская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224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аэропорт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ул.Карьерная,8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ул.Мотобаза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8175E">
            <w:pPr>
              <w:spacing w:line="240" w:lineRule="auto"/>
              <w:contextualSpacing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ул.Фриева,1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«КАРАГРО»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ул.Нартовская,40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Станция Беслан территория локомотивного депо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Готовая кухня «Телега»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СНТ «Аэропорт»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ул.Ген.Плиева,20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«Темп»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СТО «Сармат»</w:t>
            </w: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9C72A2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в/г №1а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ул.Фриева,33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в/г№2б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в/г№2б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в/г№2б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е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ПСК «Алмаз»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 ПСО ФПС ГПС ГУ МЧС России по РСО-Алания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(пожарная часть №6)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ул.Победы,80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Мойка «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Aqua</w:t>
            </w:r>
            <w:r w:rsidRPr="00BA058C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  <w:lang w:val="en-US"/>
              </w:rPr>
              <w:t>Express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«Умелец»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75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ул.Пищевиков,8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 Набережная,13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 Ген.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Плиева,11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51 б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Ул.Набережная</w:t>
            </w:r>
            <w:proofErr w:type="spellEnd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 17</w:t>
            </w:r>
            <w:proofErr w:type="gramEnd"/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«Меркурий»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Кафе «Осетинская кухня»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Восх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од»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29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«Арт»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Маг. «Солнышко»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Маг.«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Параллель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«Улыбка»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Ул.Ген.Плиева,15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13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пл.2020 ПК6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пл. 2020 ПК6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«Рус Модус ФИД»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«Мебель»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Маг. «Мебель»</w:t>
            </w: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ПАО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Сбер</w:t>
            </w:r>
            <w:proofErr w:type="spellEnd"/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«Мясная лавка»</w:t>
            </w: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«Климат +»</w:t>
            </w: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45897" w:rsidRDefault="00445897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УОФС АМС Правобережного района</w:t>
            </w: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Ул.Подгорная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«</w:t>
            </w:r>
            <w:r w:rsidR="000B1ECA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Ул.Ленина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25</w:t>
            </w: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DC431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C4310" w:rsidRDefault="00906E72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Минимаркет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r w:rsidR="00DC19E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ДНС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Ритейл»</w:t>
            </w: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«Гранат»</w:t>
            </w: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«Мир посуды»</w:t>
            </w: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«Магнит»</w:t>
            </w: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МБУДО ЦРСД «Альтаир»</w:t>
            </w:r>
            <w:r w:rsidR="007675F4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675F4" w:rsidRDefault="007675F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675F4" w:rsidRDefault="007675F4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«БАЗ»</w:t>
            </w: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МБУ Стадион Пищевик</w:t>
            </w: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Интелстрой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ГК ПД «Бавария»</w:t>
            </w: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Маг. «Марковский»</w:t>
            </w: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Филиал ГУП «РПВВ»</w:t>
            </w: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Северо-Кавказский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неврологический центр</w:t>
            </w:r>
          </w:p>
          <w:p w:rsidR="00AC63A9" w:rsidRDefault="00AC63A9" w:rsidP="00AE319F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D6029B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Алеант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F45332" w:rsidRDefault="00F45332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DD491C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Pr="00B93C0D" w:rsidRDefault="00932AA0" w:rsidP="00932AA0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Центр гигиены и эпидемиологии </w:t>
            </w:r>
          </w:p>
        </w:tc>
        <w:tc>
          <w:tcPr>
            <w:tcW w:w="2917" w:type="dxa"/>
            <w:gridSpan w:val="4"/>
            <w:tcBorders>
              <w:bottom w:val="nil"/>
            </w:tcBorders>
          </w:tcPr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Администрация местного самоуправления Бесланского городского поселения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МКДОУ №6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МБУ ДО ДХШ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ГОУ СОШ№1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МУ «СОК»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A4075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7D5F83" w:rsidRDefault="007D5F83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       МКДОУ №13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СББЖ (ветстанция)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Энергос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МКОУ СОШ№4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МКДОУ№5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МКДОУ№1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  </w:t>
            </w:r>
          </w:p>
          <w:p w:rsidR="006C2267" w:rsidRDefault="006C2267" w:rsidP="002F28FD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МБУДО «ДМШ»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Правобережный РЭС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F28FD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ТЦ «Владик»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57D9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№10</w:t>
            </w: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МКДОУ №2</w:t>
            </w: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МКОУ СОШ№2</w:t>
            </w: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E36A98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AF5BE7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МБОШИ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им.И.Каниди</w:t>
            </w:r>
            <w:proofErr w:type="spellEnd"/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Отдел МВД России по         Правобережному району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Управление ПФР по    Правобережному району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АМС Правобережного района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УСЗН по Правобережному району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Отделение почтовой связи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МКОУ СОШ№3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МКОУ СОШ №5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Территориальное отделение №11 Управления Федерального казначейства по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Северо-Кавказский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Учебный центр профессиональных квалификаций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подразделение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МКОУ СОШ №7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МКДОУ №11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МКДОУ №12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Железнодорожная станция Беслан Минераловодского региона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МКУ «ФОК»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им.Б.Кудухова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ГБОУ СОШ №8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 МКДОУ №8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МКДОУ №10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Газпром газораспределение филиал в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г.Беслане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          МУП ВКХ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Рынок «Восток»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Маг. «Магнит»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щебеночный завод филиал ОАО «Первая нерудная компания»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ООО «ТЦ Беслан»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Маг. «Гурман»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Маг «Гурман»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хлебозавод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Ирдин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«Сан-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Саныч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Бесланское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ГОРПО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Агропромснаб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Центр гемодиализа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ОАО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Хлебозавод»     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Стадион «Пищевик»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«Федеральное государственное бюджетное учреждение «Управление мелиорации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заемель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 сельскохозяйственного водоснабжения по Республике Северная Осетия-Алания».</w:t>
            </w: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362025, РСО - 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 Бородинская, 25 А»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Маг. «Автозапчасти»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B6EDD" w:rsidRDefault="00EB6ED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 w:rsidRPr="00203B66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Железнодорожная станция Беслан Минераловодского региона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Маг.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Строймир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Маг. «Мебель»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 ТЦ «Владик»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Бесланский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ипподром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</w:t>
            </w:r>
          </w:p>
          <w:p w:rsidR="006C2267" w:rsidRDefault="006C2267" w:rsidP="00391A3B">
            <w:pPr>
              <w:spacing w:after="0"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Салон красоты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Ассоль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Маг. «Анечка»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Заготзерно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59280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 «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Исток Спирт</w:t>
            </w:r>
            <w:r w:rsidR="006C2267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59280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ОГРН:1171513001197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D3C5F" w:rsidRDefault="00ED3C5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       ООО «КОНДОР»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Владикавказский Центр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ОВД филиала      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«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Аэронавигация Юга»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ФГУП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Госкорпорация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по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ОрВД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404CDE" w:rsidRDefault="006C2267" w:rsidP="00A8175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Эксплуатационное вагонное депо Минеральные Воды структурное подразделение Северо-Кавказской дирекции инфраструктуры-структурного подразделения Центральной дирекции инфраструктуры-филиала ОАО «РЖД», ОГРН: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8147746950739,ул.Тихая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,2,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г.Минеральные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Ставропольский край, 357202.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пути-структурное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Северо-Кавказской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дирекции инфраструктуры структурное подразделение Северо-Кавказской железной дороги-филиала ОАО «РЖД» ОГРН: 1037739877295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10 г. Прохладный, КБР</w:t>
            </w: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4701D2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Минераловодский территориальный участок Северо-Кавказской дирекции по теплоснабжению ОГРН: 8147746950739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357209,Ставропольский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край,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г.Минеральные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Воды,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ул.Октябрьская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C800A8">
            <w:pPr>
              <w:spacing w:before="240"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ООО «КАРАГРО»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ОГРН:1171513005091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ул.Нартовская,40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Прохладненская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дистанция электроснабжения структурного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пощдразделения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СК дирекции по энергообеспечению структурного подразделения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Трансэнерго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-филиала ОАО «РЖД» ОГРН:1037739877295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г.Прохладный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ул.Шаумяна,8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Стрелковая команда на станции Беслан Минераловодского отряда ведомственной охраны-структурного подразделения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Филиала ФГП ВО ЖДТ России на СКЖД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ОГРН:1037701021841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Станция Беслан территория локомотивного депо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Т.Р.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ОГРН:318151300014243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ул.Интернациональная,30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Садоводческое некоммерческое товарищество «Аэропорт»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ОГРН:1021500945707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нас.пункт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«Аэропорт Владикавказ»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ул. Народов Востока, д 7А. кв.3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Гергиева Аза Алексеевна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Кирова, 105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«Темп»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ОГРН:1021500943980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ул.Маркова,1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Алдатов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Сармат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Аланович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ОГРН:151101977254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ул.Мира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6, кв.21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филиала ФГБУ «ЦЖКУ» 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ЖКС №7 (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) филиала ФГБУ «ЦЖКУ» Минобороны России по ЮВО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К.Маркса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43/5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Производственно-строительный кооператив «Алмаз» НГРЮЛ:1021500944960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84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ГУ МЧС России по РСО-Алания. 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ул,Международная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6C2267" w:rsidRDefault="006C2267" w:rsidP="00B50CAE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BA058C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Бедоева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Анжелика Анатольевич, паспорт 9014 152998, дата выдачи 27.01.2015 РСО-Алания, Пригородный район, с. Михайловское.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4, кв.24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848CE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Мамсурова Елена Андреевна ОГРН:307151111800055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пер.Свободы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Гогаева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Роза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Албековна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ОГРН:304151106300049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ул.Северная,58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Федоренко Людмила Трофимовна, паспорт 9012 068583, дата выдачи 28.12.2012 РСО-Алания, г. Владикавказ,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ул.Иристонская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1/1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«Жемчужина»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ОГРН:1041500800274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ул.Пищевиков,8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Агроптица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ОГРН:1101511000436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ул.Набережная,13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Северо-Осетинский филиал ПАО «Ростелеком»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ОГРН:1027700198767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Бутырина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д.8 «а»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Цех эксплуатации Эксплуатационное локомотивное депо Минеральные воды (ТЧЭ-21)- структурное подразделение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Северо-Кавказской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дирекции тяги – структурное подразделение Центральной дирекции тяги – филиал ОАО «РЖД»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1037739877295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Ставропольский край, г. Минеральные Воды,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ул.Фрунзе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Щебзавод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-Прогресс»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ОГРН:1071511002463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ул.Набережная,17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Кусова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Белла Муратовна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306151103800081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ул.Ген.Плиева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д.7, кв. 37.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ИП Амбалова Лена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Крымовна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306151121300020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пер.Клокацкого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Родионов Леонид Михайлович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318151300018221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46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Открытое акционерное общество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Ариана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-С»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1021500943485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ул.гагарина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Албегова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Мадина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Асланбековна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321151300000138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д.17, кв.31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Кочиева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Бэла Владимировна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д.25, кв.7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Танделов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Артур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Хазбиевич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316151300067678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ул.Стахановская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 27.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ИП Басаева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Хадизат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Назировна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304151103300192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С.Хумалаг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ул.Бр.Цидуговых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«Городские цветы»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1131513001069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Пригородный район,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с.Гизель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ул.Первомайская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Дзахов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Аузби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Борисович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151100062582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РСО-Алания, г.Беслан, ул. Димитрова, 67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«АЛТ-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Косметик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»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1151511000387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Цаликова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 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Абиева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Рима Викторовна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304151102100010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РСО-Алания, 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ул.Хаджи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Мамсурова, 118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>Следственное управление Следственного комитета РФ по РСО-Алания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Правобережный районный суд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2201500107433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Дзуцева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Оксана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Темболатовна</w:t>
            </w:r>
            <w:proofErr w:type="spellEnd"/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ОГРН:151107966555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Г.Беслан, ул. Комсомольская, 26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Бедоев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Себастиан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Сергеевич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317151300016125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ул.Мароква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 кв.2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«Рус Модус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Фид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1211500001580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Николаевна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810E6" w:rsidRDefault="008810E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ФЛ Плиева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Зарема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Николаевна 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ул.Надтеречная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 б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Лариса Хаджи –Муратовна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ул.Гастелло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56/6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ИП Касаев Чермен Константинович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ОГРН:307151110000064</w:t>
            </w:r>
          </w:p>
          <w:p w:rsidR="006C2267" w:rsidRDefault="006C2267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ул.Сигова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13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а, кв.25</w:t>
            </w: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Харечко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Андрей Николаевич</w:t>
            </w:r>
          </w:p>
          <w:p w:rsidR="00F46E4A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319151300018883</w:t>
            </w:r>
          </w:p>
          <w:p w:rsidR="00C949AB" w:rsidRDefault="00F46E4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 w:rsidR="00C949A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ул.З.Космодемьянская</w:t>
            </w:r>
            <w:proofErr w:type="spellEnd"/>
            <w:r w:rsidR="00C949AB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78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УОФС АМС Правобережного района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ОГРН:1101511000128</w:t>
            </w:r>
          </w:p>
          <w:p w:rsidR="008676CF" w:rsidRDefault="008676C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ул.Привокзальная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5</w:t>
            </w: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EA70C5" w:rsidRDefault="00EA70C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«Исток ЗШВ» </w:t>
            </w:r>
          </w:p>
          <w:p w:rsidR="000B1ECA" w:rsidRDefault="000B1ECA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1171513001010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53304" w:rsidRDefault="0065330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Габисов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Чермен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Казбекович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ОГРН:309151616200042</w:t>
            </w:r>
          </w:p>
          <w:p w:rsidR="00FB2715" w:rsidRDefault="00FB271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пр.Коста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278, кв.193</w:t>
            </w: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Бадоева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Фатима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Махарбековна</w:t>
            </w:r>
            <w:proofErr w:type="spellEnd"/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ОГРН:321151300027015</w:t>
            </w:r>
          </w:p>
          <w:p w:rsidR="00906E72" w:rsidRDefault="00906E7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ул.Томаева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r w:rsidR="00DC19ED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ДНС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Ритейл» 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ОГРН:1102540008230</w:t>
            </w:r>
          </w:p>
          <w:p w:rsidR="003B37F1" w:rsidRDefault="003B37F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ул.Победы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47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а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Тавитова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Галина Сергеевна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Паспотр:серия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9006 номер766982 выдан ОВД Правобережного района </w:t>
            </w:r>
          </w:p>
          <w:p w:rsidR="009A6F3D" w:rsidRDefault="009A6F3D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пер.Чапаева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</w:t>
            </w: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267F" w:rsidRDefault="00495CE5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Скя</w:t>
            </w:r>
            <w:r w:rsidR="00D6267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ев</w:t>
            </w:r>
            <w:proofErr w:type="spellEnd"/>
            <w:r w:rsidR="00D6267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Леонард Юрьевич</w:t>
            </w: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ОГРН:304151631600083</w:t>
            </w:r>
          </w:p>
          <w:p w:rsidR="00D6267F" w:rsidRDefault="00D6267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ул.Гвардейская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49</w:t>
            </w: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Козырев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Асланбек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Эльбрусович</w:t>
            </w:r>
            <w:proofErr w:type="spellEnd"/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ОГРН:322150000027410</w:t>
            </w:r>
          </w:p>
          <w:p w:rsidR="00D11936" w:rsidRDefault="00D11936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ул.Дзарахохова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45 кв.8</w:t>
            </w: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lastRenderedPageBreak/>
              <w:t xml:space="preserve">МБУДО ЦРСД «Альтаир», </w:t>
            </w: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ОГРН:1151511000310</w:t>
            </w:r>
          </w:p>
          <w:p w:rsidR="00696519" w:rsidRDefault="0069651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ул.Широкая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62 «А»</w:t>
            </w:r>
          </w:p>
          <w:p w:rsidR="00CE228E" w:rsidRDefault="00CE228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БАЗ »</w:t>
            </w:r>
            <w:proofErr w:type="gramEnd"/>
          </w:p>
          <w:p w:rsidR="006E0344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1201500003737</w:t>
            </w: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 Беслан Ген Плиева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20  этаж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2 помеш6</w:t>
            </w: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Ген директор</w:t>
            </w:r>
          </w:p>
          <w:p w:rsidR="00CE228E" w:rsidRDefault="006E0344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Хадарцев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Сослан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Аузбиевич</w:t>
            </w:r>
            <w:proofErr w:type="spellEnd"/>
          </w:p>
          <w:p w:rsidR="00CE228E" w:rsidRDefault="00CE228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E228E" w:rsidRDefault="00CE228E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ИП Хабалова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Оксана.Бекмурзаевна</w:t>
            </w:r>
            <w:proofErr w:type="spellEnd"/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ОГРН: 322150000014929 </w:t>
            </w:r>
          </w:p>
          <w:p w:rsidR="00661832" w:rsidRDefault="006618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 Беслан</w:t>
            </w:r>
            <w:r w:rsidR="00803C9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улица Надтеречная 5</w:t>
            </w:r>
            <w:r w:rsidR="00803C9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</w:t>
            </w:r>
            <w:r w:rsidR="00803C98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</w:p>
          <w:p w:rsidR="0043638B" w:rsidRDefault="004363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43638B" w:rsidRDefault="004363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«ВИТО» 1101511000106 г Беслан ул Гагарина 1</w:t>
            </w:r>
            <w:r w:rsidR="00420209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б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AE319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МБУ Стадион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Пищевик  </w:t>
            </w:r>
            <w:r w:rsidRPr="00E7581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директор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Мамедкиримов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Т Г ОГРН:1231500002700    г Беслан 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Пещивиков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11             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E319F" w:rsidRDefault="00AE319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Ю Л ген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Директор  Гусов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З Р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Интелстрой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 1181513002791</w:t>
            </w:r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  Владикавказ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Весеняя</w:t>
            </w:r>
            <w:proofErr w:type="spellEnd"/>
          </w:p>
          <w:p w:rsidR="00C1708B" w:rsidRDefault="00C1708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7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кв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10</w:t>
            </w: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ГК ПД «Бавария» ОГРН 1071515011545</w:t>
            </w:r>
          </w:p>
          <w:p w:rsidR="00FD7F01" w:rsidRDefault="00FD7F01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г.Владикавказ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ул.Цаликова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25</w:t>
            </w:r>
          </w:p>
          <w:p w:rsidR="00F45332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45332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« Эрик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 </w:t>
            </w:r>
          </w:p>
          <w:p w:rsidR="00F45332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Ф.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Л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Итазова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З Т</w:t>
            </w:r>
          </w:p>
          <w:p w:rsidR="00F45332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ИНН 1511016073</w:t>
            </w:r>
          </w:p>
          <w:p w:rsidR="0085590F" w:rsidRDefault="00F45332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ОГРН 1071511001407            г Беслан ул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Нартовская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46  </w:t>
            </w: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ФЛ   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Хуадонов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Р К</w:t>
            </w:r>
            <w:r w:rsidR="00F453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ИНН 15110056873</w:t>
            </w:r>
          </w:p>
          <w:p w:rsidR="0085590F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Магазин </w:t>
            </w:r>
          </w:p>
          <w:p w:rsidR="00F45332" w:rsidRDefault="0085590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8*988-830-37-72</w:t>
            </w:r>
            <w:r w:rsidR="00F4533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         </w:t>
            </w: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ФЛ.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Абаева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Людмила Борисовна паспорт: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9005  722783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выдан 10.02.2006г., г.Беслан, ул. З.Джибилова,31</w:t>
            </w: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Филиал ГУП «РПВВ»</w:t>
            </w:r>
            <w:r w:rsidR="009E27DF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(</w:t>
            </w:r>
            <w:r w:rsidR="00760ACE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Очистные сооружения)</w:t>
            </w: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в Правобережном районе, </w:t>
            </w: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ОГРН:1221500001425</w:t>
            </w:r>
          </w:p>
          <w:p w:rsidR="00AC63A9" w:rsidRDefault="00AC63A9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ул.Комсомольская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4 «а»</w:t>
            </w: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FD3BC3" w:rsidRDefault="00FD3BC3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ООО </w:t>
            </w:r>
            <w:proofErr w:type="gram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Северо-Кавказский</w:t>
            </w:r>
            <w:proofErr w:type="gram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неврологический центр </w:t>
            </w:r>
          </w:p>
          <w:p w:rsidR="0011493F" w:rsidRDefault="001149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ОГРН:1116195008577</w:t>
            </w:r>
          </w:p>
          <w:p w:rsidR="0011493F" w:rsidRDefault="0011493F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ул.Коминтерна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12 «В».</w:t>
            </w: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Алеант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ОГРН: 1071511000219</w:t>
            </w:r>
          </w:p>
          <w:p w:rsidR="00932AA0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Г.Беслан, ул. </w:t>
            </w:r>
            <w:proofErr w:type="spellStart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Окружня</w:t>
            </w:r>
            <w:proofErr w:type="spellEnd"/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, д.24,</w:t>
            </w:r>
          </w:p>
          <w:p w:rsidR="00D6029B" w:rsidRDefault="00D6029B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 оф.30</w:t>
            </w:r>
            <w:r w:rsidR="006A3F22"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.</w:t>
            </w: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Центр гигиены и эпидемиологии</w:t>
            </w: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>ОГРН 1051500501854</w:t>
            </w: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  <w:t xml:space="preserve">Г Беслан ул Пирогова №3 корпус б                         </w:t>
            </w: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932AA0" w:rsidRPr="004560DF" w:rsidRDefault="00932AA0" w:rsidP="00200B84">
            <w:pPr>
              <w:spacing w:after="0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  <w:tr w:rsidR="006C2267" w:rsidTr="006C2267">
        <w:trPr>
          <w:trHeight w:val="2113"/>
        </w:trPr>
        <w:tc>
          <w:tcPr>
            <w:tcW w:w="675" w:type="dxa"/>
          </w:tcPr>
          <w:p w:rsidR="006C2267" w:rsidRPr="007247E5" w:rsidRDefault="006C2267" w:rsidP="00B03C63">
            <w:pPr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Всего:</w:t>
            </w:r>
          </w:p>
          <w:p w:rsidR="006C2267" w:rsidRPr="003C6540" w:rsidRDefault="006C2267" w:rsidP="00075CA9">
            <w:pPr>
              <w:spacing w:line="24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Фактически установлено </w:t>
            </w:r>
          </w:p>
          <w:p w:rsidR="006C2267" w:rsidRDefault="006C2267" w:rsidP="00227AE9">
            <w:pPr>
              <w:spacing w:line="240" w:lineRule="auto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Требуется дополнительно</w:t>
            </w:r>
          </w:p>
        </w:tc>
        <w:tc>
          <w:tcPr>
            <w:tcW w:w="1134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Бункеров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Контейнеров</w:t>
            </w:r>
          </w:p>
          <w:p w:rsidR="006C2267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7" w:type="dxa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61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02" w:type="dxa"/>
            <w:gridSpan w:val="2"/>
          </w:tcPr>
          <w:p w:rsidR="006C2267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26" w:type="dxa"/>
          </w:tcPr>
          <w:p w:rsidR="006C2267" w:rsidRPr="00B93C0D" w:rsidRDefault="006C2267" w:rsidP="000F4BBE">
            <w:pPr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3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</w:t>
            </w:r>
            <w:r w:rsidR="00FD7F01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27</w:t>
            </w:r>
            <w:r w:rsidR="00B36BB7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5</w:t>
            </w:r>
          </w:p>
          <w:p w:rsidR="006C2267" w:rsidRPr="003C6540" w:rsidRDefault="006C2267" w:rsidP="006C2AD5">
            <w:pPr>
              <w:spacing w:line="480" w:lineRule="auto"/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4</w:t>
            </w:r>
            <w:r w:rsidR="00BC3F1A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3</w:t>
            </w: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</w:t>
            </w:r>
          </w:p>
        </w:tc>
        <w:tc>
          <w:tcPr>
            <w:tcW w:w="831" w:type="dxa"/>
          </w:tcPr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6C2267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D6267F" w:rsidP="000F4BBE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0</w:t>
            </w:r>
          </w:p>
        </w:tc>
        <w:tc>
          <w:tcPr>
            <w:tcW w:w="1043" w:type="dxa"/>
            <w:gridSpan w:val="3"/>
          </w:tcPr>
          <w:p w:rsidR="006C2267" w:rsidRDefault="006C2267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Default="00696519" w:rsidP="00650735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2</w:t>
            </w:r>
            <w:r w:rsidR="00B36BB7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32.</w:t>
            </w:r>
            <w:r w:rsidR="00932AA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</w:t>
            </w:r>
            <w:bookmarkStart w:id="0" w:name="_GoBack"/>
            <w:bookmarkEnd w:id="0"/>
            <w:r w:rsidR="00B36BB7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C2267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м</w:t>
            </w:r>
            <w:r w:rsidR="006C2267"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Default="006C2267" w:rsidP="003C376A">
            <w:pPr>
              <w:spacing w:line="48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E0344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2</w:t>
            </w:r>
            <w:r w:rsidR="00BC3F1A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>60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м</w:t>
            </w:r>
            <w:r w:rsidRPr="003C6540"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  <w:vertAlign w:val="superscript"/>
              </w:rPr>
              <w:t>3</w:t>
            </w:r>
          </w:p>
          <w:p w:rsidR="006C2267" w:rsidRPr="003C376A" w:rsidRDefault="006C2267" w:rsidP="003C376A">
            <w:pP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6C2267" w:rsidRPr="003C6540" w:rsidRDefault="00D6267F" w:rsidP="003C376A">
            <w:pPr>
              <w:ind w:left="-94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  <w:t xml:space="preserve">       0</w:t>
            </w:r>
          </w:p>
          <w:p w:rsidR="006C2267" w:rsidRPr="003C6540" w:rsidRDefault="006C2267" w:rsidP="00037900">
            <w:pPr>
              <w:spacing w:line="240" w:lineRule="auto"/>
              <w:rPr>
                <w:rFonts w:ascii="Arial" w:hAnsi="Arial" w:cs="Arial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3" w:type="dxa"/>
          </w:tcPr>
          <w:p w:rsidR="006C2267" w:rsidRDefault="006C2267" w:rsidP="00215732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17" w:type="dxa"/>
            <w:gridSpan w:val="4"/>
          </w:tcPr>
          <w:p w:rsidR="006C2267" w:rsidRDefault="006C2267" w:rsidP="00810380">
            <w:pPr>
              <w:spacing w:after="0"/>
              <w:ind w:left="-94"/>
              <w:rPr>
                <w:rFonts w:ascii="Arial" w:hAnsi="Arial" w:cs="Arial"/>
                <w:color w:val="555555"/>
                <w:sz w:val="20"/>
                <w:szCs w:val="20"/>
                <w:shd w:val="clear" w:color="auto" w:fill="FFFFFF"/>
              </w:rPr>
            </w:pPr>
          </w:p>
        </w:tc>
      </w:tr>
    </w:tbl>
    <w:p w:rsidR="00033843" w:rsidRPr="002774D2" w:rsidRDefault="00033843" w:rsidP="002774D2">
      <w:pPr>
        <w:rPr>
          <w:sz w:val="20"/>
          <w:szCs w:val="20"/>
        </w:rPr>
      </w:pPr>
    </w:p>
    <w:sectPr w:rsidR="00033843" w:rsidRPr="002774D2" w:rsidSect="00AF5BE7">
      <w:pgSz w:w="16838" w:h="11906" w:orient="landscape"/>
      <w:pgMar w:top="284" w:right="426" w:bottom="99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04E9C"/>
    <w:multiLevelType w:val="multilevel"/>
    <w:tmpl w:val="D4A41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C51"/>
    <w:rsid w:val="000002A3"/>
    <w:rsid w:val="00006E1D"/>
    <w:rsid w:val="0001612D"/>
    <w:rsid w:val="0002414D"/>
    <w:rsid w:val="00026EAD"/>
    <w:rsid w:val="00033843"/>
    <w:rsid w:val="00033F53"/>
    <w:rsid w:val="00037900"/>
    <w:rsid w:val="0004113B"/>
    <w:rsid w:val="00044A34"/>
    <w:rsid w:val="000546AD"/>
    <w:rsid w:val="00055FB4"/>
    <w:rsid w:val="00067E78"/>
    <w:rsid w:val="00074FD8"/>
    <w:rsid w:val="00075CA9"/>
    <w:rsid w:val="00080668"/>
    <w:rsid w:val="000B0BFA"/>
    <w:rsid w:val="000B100A"/>
    <w:rsid w:val="000B1ECA"/>
    <w:rsid w:val="000C57E7"/>
    <w:rsid w:val="000D0248"/>
    <w:rsid w:val="000D0359"/>
    <w:rsid w:val="000D5C24"/>
    <w:rsid w:val="000D6551"/>
    <w:rsid w:val="000E63C4"/>
    <w:rsid w:val="000F257B"/>
    <w:rsid w:val="000F4BBE"/>
    <w:rsid w:val="000F5CAE"/>
    <w:rsid w:val="001057C0"/>
    <w:rsid w:val="00106E6F"/>
    <w:rsid w:val="0011493F"/>
    <w:rsid w:val="00120571"/>
    <w:rsid w:val="00120AD8"/>
    <w:rsid w:val="00124250"/>
    <w:rsid w:val="00136EC6"/>
    <w:rsid w:val="00137F53"/>
    <w:rsid w:val="001406CD"/>
    <w:rsid w:val="00145DD1"/>
    <w:rsid w:val="00150366"/>
    <w:rsid w:val="00150591"/>
    <w:rsid w:val="00151621"/>
    <w:rsid w:val="001732EA"/>
    <w:rsid w:val="0018505C"/>
    <w:rsid w:val="001854E5"/>
    <w:rsid w:val="0019661F"/>
    <w:rsid w:val="001B3B96"/>
    <w:rsid w:val="001B4C32"/>
    <w:rsid w:val="001B7540"/>
    <w:rsid w:val="001C50CE"/>
    <w:rsid w:val="001C6564"/>
    <w:rsid w:val="001D7736"/>
    <w:rsid w:val="001E4550"/>
    <w:rsid w:val="001E5617"/>
    <w:rsid w:val="001F303B"/>
    <w:rsid w:val="001F4E26"/>
    <w:rsid w:val="001F5AAA"/>
    <w:rsid w:val="00200B84"/>
    <w:rsid w:val="00203B66"/>
    <w:rsid w:val="0020657A"/>
    <w:rsid w:val="0020747E"/>
    <w:rsid w:val="00215732"/>
    <w:rsid w:val="0021581D"/>
    <w:rsid w:val="00217C76"/>
    <w:rsid w:val="002235C7"/>
    <w:rsid w:val="00227AE9"/>
    <w:rsid w:val="00231E5A"/>
    <w:rsid w:val="002419C4"/>
    <w:rsid w:val="00243E43"/>
    <w:rsid w:val="0025122B"/>
    <w:rsid w:val="00252B8B"/>
    <w:rsid w:val="00255721"/>
    <w:rsid w:val="00255BB3"/>
    <w:rsid w:val="00257D9E"/>
    <w:rsid w:val="00264C10"/>
    <w:rsid w:val="00266755"/>
    <w:rsid w:val="00270E48"/>
    <w:rsid w:val="002721A5"/>
    <w:rsid w:val="002730D9"/>
    <w:rsid w:val="00275313"/>
    <w:rsid w:val="00275499"/>
    <w:rsid w:val="002768C8"/>
    <w:rsid w:val="002774D2"/>
    <w:rsid w:val="0028091D"/>
    <w:rsid w:val="002A1EED"/>
    <w:rsid w:val="002A318D"/>
    <w:rsid w:val="002A3E68"/>
    <w:rsid w:val="002A653A"/>
    <w:rsid w:val="002B0382"/>
    <w:rsid w:val="002B685C"/>
    <w:rsid w:val="002B7E2F"/>
    <w:rsid w:val="002C3AB4"/>
    <w:rsid w:val="002C5767"/>
    <w:rsid w:val="002C7703"/>
    <w:rsid w:val="002E64FF"/>
    <w:rsid w:val="002F017E"/>
    <w:rsid w:val="002F11B5"/>
    <w:rsid w:val="002F28FD"/>
    <w:rsid w:val="002F7353"/>
    <w:rsid w:val="00302D7E"/>
    <w:rsid w:val="003079B7"/>
    <w:rsid w:val="003079B9"/>
    <w:rsid w:val="00312CC9"/>
    <w:rsid w:val="00313965"/>
    <w:rsid w:val="00322B1F"/>
    <w:rsid w:val="003235C4"/>
    <w:rsid w:val="00341E18"/>
    <w:rsid w:val="0035214C"/>
    <w:rsid w:val="00363B38"/>
    <w:rsid w:val="00367151"/>
    <w:rsid w:val="00373CCE"/>
    <w:rsid w:val="003820E2"/>
    <w:rsid w:val="003821F0"/>
    <w:rsid w:val="003848CE"/>
    <w:rsid w:val="00386DE4"/>
    <w:rsid w:val="00391A3B"/>
    <w:rsid w:val="0039533C"/>
    <w:rsid w:val="003A3406"/>
    <w:rsid w:val="003B37F1"/>
    <w:rsid w:val="003B5896"/>
    <w:rsid w:val="003B7F81"/>
    <w:rsid w:val="003C003A"/>
    <w:rsid w:val="003C3129"/>
    <w:rsid w:val="003C33B0"/>
    <w:rsid w:val="003C376A"/>
    <w:rsid w:val="003C6540"/>
    <w:rsid w:val="003C7746"/>
    <w:rsid w:val="003E7BC8"/>
    <w:rsid w:val="003F060A"/>
    <w:rsid w:val="0040092F"/>
    <w:rsid w:val="00404CDE"/>
    <w:rsid w:val="00407F86"/>
    <w:rsid w:val="00413DFF"/>
    <w:rsid w:val="00414373"/>
    <w:rsid w:val="00420209"/>
    <w:rsid w:val="00425071"/>
    <w:rsid w:val="00435149"/>
    <w:rsid w:val="0043638B"/>
    <w:rsid w:val="004456F0"/>
    <w:rsid w:val="00445897"/>
    <w:rsid w:val="00455D8A"/>
    <w:rsid w:val="004560DF"/>
    <w:rsid w:val="0046012B"/>
    <w:rsid w:val="00461C7E"/>
    <w:rsid w:val="00462FC2"/>
    <w:rsid w:val="00465533"/>
    <w:rsid w:val="004701D2"/>
    <w:rsid w:val="0048783C"/>
    <w:rsid w:val="00487BC8"/>
    <w:rsid w:val="00492C51"/>
    <w:rsid w:val="00493B75"/>
    <w:rsid w:val="00495CE5"/>
    <w:rsid w:val="004A269E"/>
    <w:rsid w:val="004B039A"/>
    <w:rsid w:val="004B1D75"/>
    <w:rsid w:val="004B1F78"/>
    <w:rsid w:val="004B4A8A"/>
    <w:rsid w:val="004C2C5D"/>
    <w:rsid w:val="004C4C42"/>
    <w:rsid w:val="004C50CD"/>
    <w:rsid w:val="004C52B9"/>
    <w:rsid w:val="004D08DF"/>
    <w:rsid w:val="004D283B"/>
    <w:rsid w:val="004D5754"/>
    <w:rsid w:val="004E07FD"/>
    <w:rsid w:val="004E1ABB"/>
    <w:rsid w:val="004E5695"/>
    <w:rsid w:val="004E7800"/>
    <w:rsid w:val="00510401"/>
    <w:rsid w:val="0051059C"/>
    <w:rsid w:val="00516F2F"/>
    <w:rsid w:val="00517FF1"/>
    <w:rsid w:val="00525A5B"/>
    <w:rsid w:val="00526C34"/>
    <w:rsid w:val="00531C04"/>
    <w:rsid w:val="0054195D"/>
    <w:rsid w:val="00542AFB"/>
    <w:rsid w:val="00543112"/>
    <w:rsid w:val="0057728E"/>
    <w:rsid w:val="00590379"/>
    <w:rsid w:val="005925A5"/>
    <w:rsid w:val="00592803"/>
    <w:rsid w:val="005A055E"/>
    <w:rsid w:val="005A0E5A"/>
    <w:rsid w:val="005A259F"/>
    <w:rsid w:val="005A4EFA"/>
    <w:rsid w:val="005B05B0"/>
    <w:rsid w:val="005B33B7"/>
    <w:rsid w:val="005B6914"/>
    <w:rsid w:val="005B7E94"/>
    <w:rsid w:val="005C0813"/>
    <w:rsid w:val="005C44DC"/>
    <w:rsid w:val="005D6115"/>
    <w:rsid w:val="005E1E96"/>
    <w:rsid w:val="005E6694"/>
    <w:rsid w:val="005E7E79"/>
    <w:rsid w:val="005F022C"/>
    <w:rsid w:val="005F383A"/>
    <w:rsid w:val="006129BD"/>
    <w:rsid w:val="00616949"/>
    <w:rsid w:val="0064455F"/>
    <w:rsid w:val="0064522A"/>
    <w:rsid w:val="00645F5B"/>
    <w:rsid w:val="0064615F"/>
    <w:rsid w:val="00647B5E"/>
    <w:rsid w:val="00650735"/>
    <w:rsid w:val="00653304"/>
    <w:rsid w:val="00655AD8"/>
    <w:rsid w:val="00661832"/>
    <w:rsid w:val="0066532E"/>
    <w:rsid w:val="00677CE0"/>
    <w:rsid w:val="00683F60"/>
    <w:rsid w:val="00693021"/>
    <w:rsid w:val="00696519"/>
    <w:rsid w:val="006A3F22"/>
    <w:rsid w:val="006B3487"/>
    <w:rsid w:val="006C2267"/>
    <w:rsid w:val="006C2AD5"/>
    <w:rsid w:val="006C5712"/>
    <w:rsid w:val="006C7251"/>
    <w:rsid w:val="006C7B50"/>
    <w:rsid w:val="006E0344"/>
    <w:rsid w:val="006E5B8A"/>
    <w:rsid w:val="006E7093"/>
    <w:rsid w:val="006E7281"/>
    <w:rsid w:val="006F2B21"/>
    <w:rsid w:val="00703FCD"/>
    <w:rsid w:val="00705D23"/>
    <w:rsid w:val="007139B2"/>
    <w:rsid w:val="0071600A"/>
    <w:rsid w:val="007247E5"/>
    <w:rsid w:val="00727B83"/>
    <w:rsid w:val="00727E4B"/>
    <w:rsid w:val="007317E5"/>
    <w:rsid w:val="007341A7"/>
    <w:rsid w:val="007436F2"/>
    <w:rsid w:val="00746B86"/>
    <w:rsid w:val="0076017B"/>
    <w:rsid w:val="00760ACE"/>
    <w:rsid w:val="00761A49"/>
    <w:rsid w:val="007675F4"/>
    <w:rsid w:val="0077040C"/>
    <w:rsid w:val="007712D5"/>
    <w:rsid w:val="00774EE0"/>
    <w:rsid w:val="00782FF2"/>
    <w:rsid w:val="00787744"/>
    <w:rsid w:val="00787B7C"/>
    <w:rsid w:val="00793C09"/>
    <w:rsid w:val="007A510A"/>
    <w:rsid w:val="007A68CC"/>
    <w:rsid w:val="007C07B5"/>
    <w:rsid w:val="007C0B75"/>
    <w:rsid w:val="007C6DC3"/>
    <w:rsid w:val="007C7948"/>
    <w:rsid w:val="007D1C01"/>
    <w:rsid w:val="007D5F83"/>
    <w:rsid w:val="007E3994"/>
    <w:rsid w:val="007E3EF7"/>
    <w:rsid w:val="007E6D04"/>
    <w:rsid w:val="007F775D"/>
    <w:rsid w:val="00803C98"/>
    <w:rsid w:val="00804084"/>
    <w:rsid w:val="00810380"/>
    <w:rsid w:val="00815CFE"/>
    <w:rsid w:val="008215A3"/>
    <w:rsid w:val="008243AA"/>
    <w:rsid w:val="00827042"/>
    <w:rsid w:val="00840FD6"/>
    <w:rsid w:val="008466BF"/>
    <w:rsid w:val="0085590F"/>
    <w:rsid w:val="00856E5D"/>
    <w:rsid w:val="00857457"/>
    <w:rsid w:val="00857E3E"/>
    <w:rsid w:val="008676CF"/>
    <w:rsid w:val="008718CE"/>
    <w:rsid w:val="0087556E"/>
    <w:rsid w:val="00875819"/>
    <w:rsid w:val="008810E6"/>
    <w:rsid w:val="00882502"/>
    <w:rsid w:val="00883D30"/>
    <w:rsid w:val="00895D2C"/>
    <w:rsid w:val="00895DFA"/>
    <w:rsid w:val="008A0B14"/>
    <w:rsid w:val="008A414B"/>
    <w:rsid w:val="008A690E"/>
    <w:rsid w:val="008B5319"/>
    <w:rsid w:val="008C53AA"/>
    <w:rsid w:val="008D18A2"/>
    <w:rsid w:val="008D6470"/>
    <w:rsid w:val="008D6FB8"/>
    <w:rsid w:val="008E1C4D"/>
    <w:rsid w:val="008F32C1"/>
    <w:rsid w:val="008F4B8B"/>
    <w:rsid w:val="008F589E"/>
    <w:rsid w:val="00905B7A"/>
    <w:rsid w:val="00906262"/>
    <w:rsid w:val="00906E72"/>
    <w:rsid w:val="00914DD4"/>
    <w:rsid w:val="00914E62"/>
    <w:rsid w:val="009226B3"/>
    <w:rsid w:val="00932AA0"/>
    <w:rsid w:val="00937703"/>
    <w:rsid w:val="00937A6C"/>
    <w:rsid w:val="00945252"/>
    <w:rsid w:val="00951E9B"/>
    <w:rsid w:val="009577AD"/>
    <w:rsid w:val="0096005F"/>
    <w:rsid w:val="009777A5"/>
    <w:rsid w:val="00985D43"/>
    <w:rsid w:val="00991720"/>
    <w:rsid w:val="00991D40"/>
    <w:rsid w:val="009A2659"/>
    <w:rsid w:val="009A6F3D"/>
    <w:rsid w:val="009A7E1A"/>
    <w:rsid w:val="009B40AE"/>
    <w:rsid w:val="009C61B2"/>
    <w:rsid w:val="009C70AA"/>
    <w:rsid w:val="009C72A2"/>
    <w:rsid w:val="009D0F1B"/>
    <w:rsid w:val="009D1F83"/>
    <w:rsid w:val="009D39A5"/>
    <w:rsid w:val="009E27DF"/>
    <w:rsid w:val="009E2E5B"/>
    <w:rsid w:val="009F24AA"/>
    <w:rsid w:val="00A061B2"/>
    <w:rsid w:val="00A10ADF"/>
    <w:rsid w:val="00A1133A"/>
    <w:rsid w:val="00A11B35"/>
    <w:rsid w:val="00A15B7C"/>
    <w:rsid w:val="00A20735"/>
    <w:rsid w:val="00A36877"/>
    <w:rsid w:val="00A42361"/>
    <w:rsid w:val="00A46F4E"/>
    <w:rsid w:val="00A50544"/>
    <w:rsid w:val="00A52502"/>
    <w:rsid w:val="00A53E0E"/>
    <w:rsid w:val="00A632EF"/>
    <w:rsid w:val="00A63B8F"/>
    <w:rsid w:val="00A66532"/>
    <w:rsid w:val="00A7245C"/>
    <w:rsid w:val="00A8175E"/>
    <w:rsid w:val="00A97820"/>
    <w:rsid w:val="00AA527F"/>
    <w:rsid w:val="00AB150D"/>
    <w:rsid w:val="00AB7978"/>
    <w:rsid w:val="00AC6138"/>
    <w:rsid w:val="00AC63A9"/>
    <w:rsid w:val="00AE319F"/>
    <w:rsid w:val="00AE7FC3"/>
    <w:rsid w:val="00AF39B0"/>
    <w:rsid w:val="00AF5BE7"/>
    <w:rsid w:val="00B03C63"/>
    <w:rsid w:val="00B10E57"/>
    <w:rsid w:val="00B15450"/>
    <w:rsid w:val="00B216BC"/>
    <w:rsid w:val="00B278AD"/>
    <w:rsid w:val="00B340B7"/>
    <w:rsid w:val="00B36BB7"/>
    <w:rsid w:val="00B42350"/>
    <w:rsid w:val="00B44400"/>
    <w:rsid w:val="00B50CAE"/>
    <w:rsid w:val="00B5476C"/>
    <w:rsid w:val="00B64B90"/>
    <w:rsid w:val="00B664CD"/>
    <w:rsid w:val="00B7780E"/>
    <w:rsid w:val="00B85207"/>
    <w:rsid w:val="00B93C0D"/>
    <w:rsid w:val="00B94EB3"/>
    <w:rsid w:val="00B9745D"/>
    <w:rsid w:val="00BA058C"/>
    <w:rsid w:val="00BA1064"/>
    <w:rsid w:val="00BA3BFD"/>
    <w:rsid w:val="00BA78BF"/>
    <w:rsid w:val="00BC3F1A"/>
    <w:rsid w:val="00BD0D09"/>
    <w:rsid w:val="00BD2194"/>
    <w:rsid w:val="00BE2517"/>
    <w:rsid w:val="00BE6272"/>
    <w:rsid w:val="00BF4CCB"/>
    <w:rsid w:val="00C01D49"/>
    <w:rsid w:val="00C07EA5"/>
    <w:rsid w:val="00C1163E"/>
    <w:rsid w:val="00C12060"/>
    <w:rsid w:val="00C14E80"/>
    <w:rsid w:val="00C1708B"/>
    <w:rsid w:val="00C22A15"/>
    <w:rsid w:val="00C34005"/>
    <w:rsid w:val="00C47830"/>
    <w:rsid w:val="00C54648"/>
    <w:rsid w:val="00C57B22"/>
    <w:rsid w:val="00C721DC"/>
    <w:rsid w:val="00C73876"/>
    <w:rsid w:val="00C800A8"/>
    <w:rsid w:val="00C82E3F"/>
    <w:rsid w:val="00C949AB"/>
    <w:rsid w:val="00CA4EE5"/>
    <w:rsid w:val="00CB297D"/>
    <w:rsid w:val="00CC3578"/>
    <w:rsid w:val="00CC4E5C"/>
    <w:rsid w:val="00CE228E"/>
    <w:rsid w:val="00CE4E4E"/>
    <w:rsid w:val="00CE5BEA"/>
    <w:rsid w:val="00CF3C4E"/>
    <w:rsid w:val="00CF541E"/>
    <w:rsid w:val="00CF6283"/>
    <w:rsid w:val="00D011D0"/>
    <w:rsid w:val="00D0375B"/>
    <w:rsid w:val="00D068A8"/>
    <w:rsid w:val="00D07ABD"/>
    <w:rsid w:val="00D11936"/>
    <w:rsid w:val="00D22F71"/>
    <w:rsid w:val="00D37E49"/>
    <w:rsid w:val="00D42B34"/>
    <w:rsid w:val="00D4401F"/>
    <w:rsid w:val="00D46EFE"/>
    <w:rsid w:val="00D51BF1"/>
    <w:rsid w:val="00D54F3C"/>
    <w:rsid w:val="00D6029B"/>
    <w:rsid w:val="00D62649"/>
    <w:rsid w:val="00D6267F"/>
    <w:rsid w:val="00D64B53"/>
    <w:rsid w:val="00D7187A"/>
    <w:rsid w:val="00D74A50"/>
    <w:rsid w:val="00D82574"/>
    <w:rsid w:val="00D84B45"/>
    <w:rsid w:val="00D93407"/>
    <w:rsid w:val="00D970F8"/>
    <w:rsid w:val="00D97AA2"/>
    <w:rsid w:val="00D97C82"/>
    <w:rsid w:val="00DA1C23"/>
    <w:rsid w:val="00DA7F6B"/>
    <w:rsid w:val="00DB0348"/>
    <w:rsid w:val="00DB1151"/>
    <w:rsid w:val="00DB55A6"/>
    <w:rsid w:val="00DB5A4B"/>
    <w:rsid w:val="00DC023A"/>
    <w:rsid w:val="00DC19ED"/>
    <w:rsid w:val="00DC4310"/>
    <w:rsid w:val="00DC51F2"/>
    <w:rsid w:val="00DC54D9"/>
    <w:rsid w:val="00DD03AD"/>
    <w:rsid w:val="00DD491C"/>
    <w:rsid w:val="00DD6C2A"/>
    <w:rsid w:val="00DE214A"/>
    <w:rsid w:val="00DE309C"/>
    <w:rsid w:val="00DE34A0"/>
    <w:rsid w:val="00DF726D"/>
    <w:rsid w:val="00E00200"/>
    <w:rsid w:val="00E00843"/>
    <w:rsid w:val="00E07BB9"/>
    <w:rsid w:val="00E11F6D"/>
    <w:rsid w:val="00E141BA"/>
    <w:rsid w:val="00E15A93"/>
    <w:rsid w:val="00E26FCB"/>
    <w:rsid w:val="00E36A98"/>
    <w:rsid w:val="00E41A8B"/>
    <w:rsid w:val="00E42CD6"/>
    <w:rsid w:val="00E42D2F"/>
    <w:rsid w:val="00E44548"/>
    <w:rsid w:val="00E53ED1"/>
    <w:rsid w:val="00E63D57"/>
    <w:rsid w:val="00E75810"/>
    <w:rsid w:val="00E82B63"/>
    <w:rsid w:val="00E946EC"/>
    <w:rsid w:val="00EA4075"/>
    <w:rsid w:val="00EA6730"/>
    <w:rsid w:val="00EA70C5"/>
    <w:rsid w:val="00EB5DDC"/>
    <w:rsid w:val="00EB6EDD"/>
    <w:rsid w:val="00EC3C9B"/>
    <w:rsid w:val="00EC5B2A"/>
    <w:rsid w:val="00ED0940"/>
    <w:rsid w:val="00ED3C5F"/>
    <w:rsid w:val="00EE0E73"/>
    <w:rsid w:val="00EE26B5"/>
    <w:rsid w:val="00EE352B"/>
    <w:rsid w:val="00EE38F8"/>
    <w:rsid w:val="00EF0715"/>
    <w:rsid w:val="00EF2F3C"/>
    <w:rsid w:val="00EF4680"/>
    <w:rsid w:val="00EF5A93"/>
    <w:rsid w:val="00F01197"/>
    <w:rsid w:val="00F03671"/>
    <w:rsid w:val="00F0427C"/>
    <w:rsid w:val="00F0642F"/>
    <w:rsid w:val="00F22B52"/>
    <w:rsid w:val="00F24DA6"/>
    <w:rsid w:val="00F25F05"/>
    <w:rsid w:val="00F27744"/>
    <w:rsid w:val="00F41773"/>
    <w:rsid w:val="00F43CF4"/>
    <w:rsid w:val="00F43EE4"/>
    <w:rsid w:val="00F452F2"/>
    <w:rsid w:val="00F45332"/>
    <w:rsid w:val="00F46E4A"/>
    <w:rsid w:val="00F51352"/>
    <w:rsid w:val="00F5453F"/>
    <w:rsid w:val="00F6739D"/>
    <w:rsid w:val="00F71B11"/>
    <w:rsid w:val="00F733D7"/>
    <w:rsid w:val="00F74CF6"/>
    <w:rsid w:val="00F81836"/>
    <w:rsid w:val="00F933BA"/>
    <w:rsid w:val="00F94E51"/>
    <w:rsid w:val="00F96DF8"/>
    <w:rsid w:val="00F97E6D"/>
    <w:rsid w:val="00FA2E0A"/>
    <w:rsid w:val="00FB0821"/>
    <w:rsid w:val="00FB0949"/>
    <w:rsid w:val="00FB2715"/>
    <w:rsid w:val="00FB2731"/>
    <w:rsid w:val="00FC30EC"/>
    <w:rsid w:val="00FC4C77"/>
    <w:rsid w:val="00FD0EE0"/>
    <w:rsid w:val="00FD0FA0"/>
    <w:rsid w:val="00FD1B92"/>
    <w:rsid w:val="00FD3BC3"/>
    <w:rsid w:val="00FD6B14"/>
    <w:rsid w:val="00FD7F01"/>
    <w:rsid w:val="00FE0ABF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0176"/>
  <w15:docId w15:val="{4DF1A8C4-7D79-424B-B183-5F68AFC6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8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1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E7E79"/>
    <w:rPr>
      <w:color w:val="808080"/>
    </w:rPr>
  </w:style>
  <w:style w:type="paragraph" w:styleId="a7">
    <w:name w:val="List Paragraph"/>
    <w:basedOn w:val="a"/>
    <w:uiPriority w:val="34"/>
    <w:qFormat/>
    <w:rsid w:val="00932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6F2E1-3261-4A62-B2DA-43CD2E3A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3579</TotalTime>
  <Pages>1</Pages>
  <Words>4837</Words>
  <Characters>27573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351</cp:revision>
  <cp:lastPrinted>2019-03-01T11:34:00Z</cp:lastPrinted>
  <dcterms:created xsi:type="dcterms:W3CDTF">2018-06-04T07:15:00Z</dcterms:created>
  <dcterms:modified xsi:type="dcterms:W3CDTF">2025-03-14T07:55:00Z</dcterms:modified>
</cp:coreProperties>
</file>